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950" w:type="dxa"/>
        <w:tblInd w:w="-7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8"/>
        <w:gridCol w:w="6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950" w:type="dxa"/>
            <w:gridSpan w:val="2"/>
            <w:shd w:val="clear" w:color="auto" w:fill="E7E6E6" w:themeFill="background2"/>
            <w:vAlign w:val="center"/>
          </w:tcPr>
          <w:p>
            <w:pPr>
              <w:jc w:val="both"/>
              <w:rPr>
                <w:rFonts w:hint="default" w:eastAsiaTheme="minorEastAsia"/>
                <w:color w:val="5B9BD5" w:themeColor="accen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32"/>
                <w:szCs w:val="4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9950" w:type="dxa"/>
            <w:gridSpan w:val="2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ascii="宋体" w:hAnsi="宋体" w:eastAsia="宋体" w:cs="宋体"/>
                <w:sz w:val="24"/>
                <w:szCs w:val="24"/>
              </w:rPr>
              <w:t>列表排序优先按照状态待处理、处理中、已处理、已完成、已关闭来排，然后每个状态再按提交时间倒序排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950" w:type="dxa"/>
            <w:gridSpan w:val="2"/>
            <w:shd w:val="clear" w:color="auto" w:fill="E7E6E6" w:themeFill="background2"/>
            <w:vAlign w:val="center"/>
          </w:tcPr>
          <w:p>
            <w:pPr>
              <w:tabs>
                <w:tab w:val="left" w:pos="1504"/>
              </w:tabs>
              <w:jc w:val="both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背景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9950" w:type="dxa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18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提出人</w:t>
            </w:r>
          </w:p>
        </w:tc>
        <w:tc>
          <w:tcPr>
            <w:tcW w:w="6932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李重娇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解决人</w:t>
            </w:r>
          </w:p>
        </w:tc>
        <w:tc>
          <w:tcPr>
            <w:tcW w:w="6932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赵博言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上线日期</w:t>
            </w:r>
          </w:p>
        </w:tc>
        <w:tc>
          <w:tcPr>
            <w:tcW w:w="6932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2022-8-7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9950" w:type="dxa"/>
            <w:gridSpan w:val="2"/>
            <w:shd w:val="clear" w:color="auto" w:fill="CFCECE" w:themeFill="background2" w:themeFillShade="E5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产品验收确认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018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功能实现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3018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功能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测试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3018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代码审查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0ZWNmYzk0MjA2MjRhNzMxZWExOTE2MTEyYzI2ZjEifQ=="/>
  </w:docVars>
  <w:rsids>
    <w:rsidRoot w:val="00000000"/>
    <w:rsid w:val="12B75DF4"/>
    <w:rsid w:val="191A0E8B"/>
    <w:rsid w:val="1E7B061E"/>
    <w:rsid w:val="2B17347C"/>
    <w:rsid w:val="384B29B7"/>
    <w:rsid w:val="3988090D"/>
    <w:rsid w:val="40503261"/>
    <w:rsid w:val="4A9D70A2"/>
    <w:rsid w:val="4B1D01E3"/>
    <w:rsid w:val="4FD5108C"/>
    <w:rsid w:val="5200004C"/>
    <w:rsid w:val="52DD2D04"/>
    <w:rsid w:val="58030761"/>
    <w:rsid w:val="5C9028D5"/>
    <w:rsid w:val="5F6D42D3"/>
    <w:rsid w:val="66E55C01"/>
    <w:rsid w:val="6D34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97</Characters>
  <Lines>0</Lines>
  <Paragraphs>0</Paragraphs>
  <TotalTime>18</TotalTime>
  <ScaleCrop>false</ScaleCrop>
  <LinksUpToDate>false</LinksUpToDate>
  <CharactersWithSpaces>101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2022-08-04T08:18:09Z</dcterms:created>
  <dc:creator>maxc</dc:creator>
  <cp:lastModifiedBy>Old ma</cp:lastModifiedBy>
  <dcterms:modified xsi:type="dcterms:W3CDTF">2022-08-04T08:41:37Z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DC26588F06414199951204DAD93256DB</vt:lpwstr>
  </property>
</Properties>
</file>